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bookmarkStart w:id="0" w:name="_GoBack"/>
      <w:bookmarkEnd w:id="0"/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446BF7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F86B1C">
        <w:t>63</w:t>
      </w:r>
      <w:r w:rsidRPr="00EC0D05">
        <w:t>-</w:t>
      </w:r>
      <w:r w:rsidR="00F86B1C">
        <w:t>68</w:t>
      </w:r>
      <w:r w:rsidRPr="00EC0D05">
        <w:t>) извещает о том, что лицам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установившим нестационарны</w:t>
      </w:r>
      <w:r w:rsidR="00CD2B64">
        <w:t>й</w:t>
      </w:r>
      <w:r w:rsidR="00F01688" w:rsidRPr="00EC0D05">
        <w:t xml:space="preserve"> торговы</w:t>
      </w:r>
      <w:r w:rsidR="00CD2B64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CF3A9C" w:rsidRPr="00EC0D05">
        <w:t>ом</w:t>
      </w:r>
      <w:r w:rsidRPr="00EC0D05">
        <w:t xml:space="preserve"> участк</w:t>
      </w:r>
      <w:r w:rsidR="00CF3A9C" w:rsidRPr="00EC0D05">
        <w:t>е</w:t>
      </w:r>
      <w:r w:rsidRPr="00EC0D05">
        <w:t>, не отведенн</w:t>
      </w:r>
      <w:r w:rsidR="00CF3A9C" w:rsidRPr="00EC0D05">
        <w:t>ом</w:t>
      </w:r>
      <w:r w:rsidRPr="00EC0D05">
        <w:t xml:space="preserve"> для этих целей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755D6E" w:rsidRPr="00755D6E" w:rsidRDefault="00755D6E" w:rsidP="00755D6E">
      <w:pPr>
        <w:pStyle w:val="a4"/>
        <w:ind w:right="0" w:firstLine="540"/>
        <w:jc w:val="both"/>
        <w:rPr>
          <w:b/>
          <w:sz w:val="26"/>
          <w:szCs w:val="26"/>
        </w:rPr>
      </w:pPr>
      <w:r w:rsidRPr="00755D6E">
        <w:rPr>
          <w:b/>
          <w:sz w:val="26"/>
          <w:szCs w:val="26"/>
        </w:rPr>
        <w:t xml:space="preserve">– </w:t>
      </w:r>
      <w:r w:rsidR="00F70C8F">
        <w:rPr>
          <w:b/>
          <w:szCs w:val="28"/>
        </w:rPr>
        <w:t>автолавка</w:t>
      </w:r>
      <w:r w:rsidR="00446BF7">
        <w:rPr>
          <w:b/>
          <w:szCs w:val="28"/>
        </w:rPr>
        <w:t xml:space="preserve"> по специализации «</w:t>
      </w:r>
      <w:r w:rsidR="00F70C8F">
        <w:rPr>
          <w:b/>
          <w:szCs w:val="28"/>
        </w:rPr>
        <w:t>Продукты питания</w:t>
      </w:r>
      <w:r w:rsidR="00446BF7">
        <w:rPr>
          <w:b/>
          <w:szCs w:val="28"/>
        </w:rPr>
        <w:t xml:space="preserve">», </w:t>
      </w:r>
      <w:r w:rsidRPr="00755D6E">
        <w:rPr>
          <w:b/>
          <w:sz w:val="26"/>
          <w:szCs w:val="26"/>
        </w:rPr>
        <w:t>размещенн</w:t>
      </w:r>
      <w:r w:rsidR="007C4C4A">
        <w:rPr>
          <w:b/>
          <w:sz w:val="26"/>
          <w:szCs w:val="26"/>
        </w:rPr>
        <w:t>ая</w:t>
      </w:r>
      <w:r w:rsidR="00446BF7" w:rsidRPr="00446BF7">
        <w:rPr>
          <w:szCs w:val="28"/>
        </w:rPr>
        <w:t xml:space="preserve"> </w:t>
      </w:r>
      <w:r w:rsidRPr="00755D6E">
        <w:rPr>
          <w:b/>
          <w:sz w:val="26"/>
          <w:szCs w:val="26"/>
        </w:rPr>
        <w:t xml:space="preserve">по </w:t>
      </w:r>
      <w:proofErr w:type="gramStart"/>
      <w:r w:rsidRPr="00755D6E">
        <w:rPr>
          <w:b/>
          <w:sz w:val="26"/>
          <w:szCs w:val="26"/>
        </w:rPr>
        <w:t xml:space="preserve">адресу: </w:t>
      </w:r>
      <w:r w:rsidR="007C4C4A">
        <w:rPr>
          <w:b/>
          <w:sz w:val="26"/>
          <w:szCs w:val="26"/>
        </w:rPr>
        <w:t xml:space="preserve">  </w:t>
      </w:r>
      <w:proofErr w:type="gramEnd"/>
      <w:r w:rsidR="007C4C4A">
        <w:rPr>
          <w:b/>
          <w:sz w:val="26"/>
          <w:szCs w:val="26"/>
        </w:rPr>
        <w:t xml:space="preserve"> </w:t>
      </w:r>
      <w:r w:rsidRPr="00755D6E">
        <w:rPr>
          <w:b/>
          <w:sz w:val="26"/>
          <w:szCs w:val="26"/>
        </w:rPr>
        <w:t xml:space="preserve">г. Тула, </w:t>
      </w:r>
      <w:r w:rsidR="00F70C8F">
        <w:rPr>
          <w:b/>
          <w:sz w:val="26"/>
          <w:szCs w:val="26"/>
        </w:rPr>
        <w:t>Центральный</w:t>
      </w:r>
      <w:r w:rsidR="00603047">
        <w:rPr>
          <w:b/>
          <w:sz w:val="26"/>
          <w:szCs w:val="26"/>
        </w:rPr>
        <w:t xml:space="preserve"> территориальный округ, </w:t>
      </w:r>
      <w:r w:rsidR="001202B6">
        <w:rPr>
          <w:b/>
          <w:sz w:val="26"/>
          <w:szCs w:val="26"/>
        </w:rPr>
        <w:t xml:space="preserve">ул. </w:t>
      </w:r>
      <w:proofErr w:type="spellStart"/>
      <w:r w:rsidR="00F70C8F">
        <w:rPr>
          <w:b/>
          <w:sz w:val="26"/>
          <w:szCs w:val="26"/>
        </w:rPr>
        <w:t>Колетвинова</w:t>
      </w:r>
      <w:proofErr w:type="spellEnd"/>
      <w:r w:rsidR="00CD2B64">
        <w:rPr>
          <w:b/>
          <w:sz w:val="26"/>
          <w:szCs w:val="26"/>
        </w:rPr>
        <w:t xml:space="preserve"> около </w:t>
      </w:r>
      <w:r w:rsidR="002B5472">
        <w:rPr>
          <w:b/>
          <w:sz w:val="26"/>
          <w:szCs w:val="26"/>
        </w:rPr>
        <w:t xml:space="preserve">д. </w:t>
      </w:r>
      <w:r w:rsidR="00F70C8F">
        <w:rPr>
          <w:b/>
          <w:sz w:val="26"/>
          <w:szCs w:val="26"/>
        </w:rPr>
        <w:t>2</w:t>
      </w:r>
    </w:p>
    <w:p w:rsidR="00EC0D05" w:rsidRPr="00EC0D05" w:rsidRDefault="00EC0D05" w:rsidP="00EC0D05">
      <w:pPr>
        <w:pStyle w:val="a4"/>
        <w:ind w:hanging="12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F70C8F">
        <w:rPr>
          <w:b/>
        </w:rPr>
        <w:t>23</w:t>
      </w:r>
      <w:r w:rsidR="001202B6">
        <w:rPr>
          <w:b/>
        </w:rPr>
        <w:t xml:space="preserve"> </w:t>
      </w:r>
      <w:r w:rsidR="00F70C8F">
        <w:rPr>
          <w:b/>
        </w:rPr>
        <w:t>февраля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F70C8F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 xml:space="preserve">в управление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CD2B64">
        <w:t>ого</w:t>
      </w:r>
      <w:r w:rsidR="00213014" w:rsidRPr="00EC0D05">
        <w:t xml:space="preserve"> </w:t>
      </w:r>
      <w:r w:rsidR="00A034B4" w:rsidRPr="00EC0D05">
        <w:t>торгов</w:t>
      </w:r>
      <w:r w:rsidR="00CD2B64">
        <w:t>ого</w:t>
      </w:r>
      <w:r w:rsidR="00A034B4" w:rsidRPr="00EC0D05">
        <w:t xml:space="preserve"> </w:t>
      </w:r>
      <w:r w:rsidR="00213014" w:rsidRPr="00EC0D05">
        <w:t>объект</w:t>
      </w:r>
      <w:r w:rsidR="00CD2B64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</w:t>
      </w:r>
      <w:r w:rsidR="00CD2B64">
        <w:t>емещение самовольно установленного</w:t>
      </w:r>
      <w:r w:rsidR="00B74A5A" w:rsidRPr="00EC0D05">
        <w:t xml:space="preserve"> на территории муниципального образования город Тула нестационарн</w:t>
      </w:r>
      <w:r w:rsidR="00CD2B64">
        <w:t>ого</w:t>
      </w:r>
      <w:r w:rsidR="00B74A5A" w:rsidRPr="00EC0D05">
        <w:t xml:space="preserve"> торгов</w:t>
      </w:r>
      <w:r w:rsidR="00CD2B64">
        <w:t>ого</w:t>
      </w:r>
      <w:r w:rsidR="00B74A5A" w:rsidRPr="00EC0D05">
        <w:t xml:space="preserve"> объект</w:t>
      </w:r>
      <w:r w:rsidR="00CD2B64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CD2B64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sectPr w:rsidR="0069242B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11258A"/>
    <w:rsid w:val="00114A86"/>
    <w:rsid w:val="001202B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B5472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BF7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25695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03047"/>
    <w:rsid w:val="006113C5"/>
    <w:rsid w:val="00622063"/>
    <w:rsid w:val="00625978"/>
    <w:rsid w:val="006335A7"/>
    <w:rsid w:val="00633E67"/>
    <w:rsid w:val="00636C94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275CC"/>
    <w:rsid w:val="00730AFB"/>
    <w:rsid w:val="00732330"/>
    <w:rsid w:val="00740BC9"/>
    <w:rsid w:val="00745A76"/>
    <w:rsid w:val="00746C15"/>
    <w:rsid w:val="00750893"/>
    <w:rsid w:val="00751412"/>
    <w:rsid w:val="00755D6E"/>
    <w:rsid w:val="0076216B"/>
    <w:rsid w:val="00783F4E"/>
    <w:rsid w:val="00787CE3"/>
    <w:rsid w:val="00796F9F"/>
    <w:rsid w:val="007A6D9C"/>
    <w:rsid w:val="007C4C4A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0D26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578F0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2B64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0C8F"/>
    <w:rsid w:val="00F7435C"/>
    <w:rsid w:val="00F827D4"/>
    <w:rsid w:val="00F86B1C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Игрун</cp:lastModifiedBy>
  <cp:revision>2</cp:revision>
  <cp:lastPrinted>2022-02-16T10:45:00Z</cp:lastPrinted>
  <dcterms:created xsi:type="dcterms:W3CDTF">2022-02-17T06:09:00Z</dcterms:created>
  <dcterms:modified xsi:type="dcterms:W3CDTF">2022-02-17T06:09:00Z</dcterms:modified>
</cp:coreProperties>
</file>